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DBD41" w14:textId="77777777" w:rsidR="00490403" w:rsidRDefault="00490403" w:rsidP="00490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B822EB2" w14:textId="77777777" w:rsidR="00490403" w:rsidRPr="005B62AF" w:rsidRDefault="00490403" w:rsidP="00490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pPr w:leftFromText="141" w:rightFromText="141" w:vertAnchor="text" w:horzAnchor="margin" w:tblpXSpec="center" w:tblpY="-66"/>
        <w:tblW w:w="100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454"/>
      </w:tblGrid>
      <w:tr w:rsidR="00490403" w:rsidRPr="005B62AF" w14:paraId="219796DE" w14:textId="77777777" w:rsidTr="00010BF8">
        <w:trPr>
          <w:trHeight w:val="1929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63277" w14:textId="77777777" w:rsidR="00490403" w:rsidRPr="005B62AF" w:rsidRDefault="00490403" w:rsidP="00010BF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62A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hu-HU"/>
              </w:rPr>
              <w:drawing>
                <wp:inline distT="0" distB="0" distL="0" distR="0" wp14:anchorId="13BAA375" wp14:editId="7A1D7633">
                  <wp:extent cx="1562100" cy="1038225"/>
                  <wp:effectExtent l="0" t="0" r="0" b="9525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AC3DD" w14:textId="77777777" w:rsidR="00490403" w:rsidRPr="005B62AF" w:rsidRDefault="00490403" w:rsidP="00010BF8">
            <w:pPr>
              <w:suppressAutoHyphens/>
              <w:spacing w:after="0" w:line="240" w:lineRule="auto"/>
              <w:jc w:val="center"/>
              <w:rPr>
                <w:rFonts w:ascii="Curlz MT" w:eastAsia="Times New Roman" w:hAnsi="Curlz MT" w:cs="Times New Roman"/>
                <w:sz w:val="40"/>
                <w:szCs w:val="40"/>
                <w:lang w:eastAsia="ar-SA"/>
              </w:rPr>
            </w:pPr>
          </w:p>
          <w:p w14:paraId="7408DDCF" w14:textId="77777777" w:rsidR="00490403" w:rsidRPr="005B62AF" w:rsidRDefault="00490403" w:rsidP="00010BF8">
            <w:pPr>
              <w:suppressAutoHyphens/>
              <w:spacing w:after="0" w:line="240" w:lineRule="auto"/>
              <w:jc w:val="center"/>
              <w:rPr>
                <w:rFonts w:ascii="Curlz MT" w:eastAsia="Times New Roman" w:hAnsi="Curlz MT" w:cs="Times New Roman"/>
                <w:bCs/>
                <w:sz w:val="40"/>
                <w:szCs w:val="40"/>
                <w:lang w:eastAsia="ar-SA"/>
              </w:rPr>
            </w:pPr>
            <w:r w:rsidRPr="005B62AF">
              <w:rPr>
                <w:rFonts w:ascii="Curlz MT" w:eastAsia="Times New Roman" w:hAnsi="Curlz MT" w:cs="Times New Roman"/>
                <w:sz w:val="40"/>
                <w:szCs w:val="40"/>
                <w:lang w:eastAsia="ar-SA"/>
              </w:rPr>
              <w:t>Zsadányi Tündérkert Óvoda</w:t>
            </w:r>
          </w:p>
          <w:p w14:paraId="13323707" w14:textId="77777777" w:rsidR="00490403" w:rsidRPr="005B62AF" w:rsidRDefault="00490403" w:rsidP="00010BF8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6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5537 Zsadány, Béke út 56.</w:t>
            </w:r>
          </w:p>
          <w:p w14:paraId="0875BF85" w14:textId="77777777" w:rsidR="00490403" w:rsidRPr="005B62AF" w:rsidRDefault="00490403" w:rsidP="00010BF8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hyperlink r:id="rId5" w:history="1">
              <w:r w:rsidRPr="005B62A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zsadanyiovi@gmail.hu</w:t>
              </w:r>
            </w:hyperlink>
          </w:p>
          <w:p w14:paraId="2840F8BB" w14:textId="77777777" w:rsidR="00490403" w:rsidRPr="005B62AF" w:rsidRDefault="00490403" w:rsidP="00010BF8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6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OM: 201 770</w:t>
            </w:r>
          </w:p>
          <w:p w14:paraId="5F92E63D" w14:textId="77777777" w:rsidR="00490403" w:rsidRPr="005B62AF" w:rsidRDefault="00490403" w:rsidP="00010B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4F837AEB" w14:textId="77777777" w:rsidR="00490403" w:rsidRPr="005B62AF" w:rsidRDefault="00490403" w:rsidP="00490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hu-HU"/>
        </w:rPr>
      </w:pPr>
      <w:r w:rsidRPr="005B62AF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hu-HU"/>
        </w:rPr>
        <w:t>Óvodai ügyelet igénylése a koronavírussal kapcsolatos 45/2020. (III. 14.) Kormányrendelet rendelet 2.§ alapján</w:t>
      </w:r>
    </w:p>
    <w:p w14:paraId="020F7306" w14:textId="77777777" w:rsidR="00490403" w:rsidRPr="005B62AF" w:rsidRDefault="00490403" w:rsidP="004904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hu-HU"/>
        </w:rPr>
      </w:pPr>
    </w:p>
    <w:p w14:paraId="25BC6501" w14:textId="77777777" w:rsidR="00490403" w:rsidRPr="005B62AF" w:rsidRDefault="00490403" w:rsidP="00490403">
      <w:pPr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</w:pPr>
      <w:r w:rsidRPr="005B62AF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Alulírott szülő név: …………………………………………………………………………</w:t>
      </w:r>
    </w:p>
    <w:p w14:paraId="477B9734" w14:textId="77777777" w:rsidR="00490403" w:rsidRPr="005B62AF" w:rsidRDefault="00490403" w:rsidP="00490403">
      <w:pPr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</w:pPr>
    </w:p>
    <w:p w14:paraId="6B648D70" w14:textId="77777777" w:rsidR="00490403" w:rsidRPr="005B62AF" w:rsidRDefault="00490403" w:rsidP="00490403">
      <w:pPr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</w:pPr>
      <w:r w:rsidRPr="005B62AF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A koronavírussal kapcsolatos óvintézkedésekről szóló intézményvezetői tájékoztatót tudomásul vettem</w:t>
      </w: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,</w:t>
      </w:r>
      <w:r w:rsidRPr="005B62AF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 a Zsadányi Tündérkert Óvoda </w:t>
      </w: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ü</w:t>
      </w:r>
      <w:r w:rsidRPr="005B62AF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gyeleti endjét megismertem</w:t>
      </w: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.</w:t>
      </w:r>
    </w:p>
    <w:p w14:paraId="0B9302F1" w14:textId="77777777" w:rsidR="00490403" w:rsidRPr="005B62AF" w:rsidRDefault="00490403" w:rsidP="00490403">
      <w:pPr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</w:pPr>
    </w:p>
    <w:p w14:paraId="21E497C4" w14:textId="77777777" w:rsidR="00490403" w:rsidRPr="005B62AF" w:rsidRDefault="00490403" w:rsidP="00490403">
      <w:pPr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</w:pPr>
      <w:r w:rsidRPr="005B62AF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Alulírott szülő igénylem …………………………………………………………………nevű </w:t>
      </w:r>
    </w:p>
    <w:p w14:paraId="599F073A" w14:textId="77777777" w:rsidR="00490403" w:rsidRPr="005B62AF" w:rsidRDefault="00490403" w:rsidP="00490403">
      <w:pPr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</w:pPr>
    </w:p>
    <w:p w14:paraId="44E531C8" w14:textId="77777777" w:rsidR="00490403" w:rsidRDefault="00490403" w:rsidP="00490403">
      <w:pPr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</w:pPr>
      <w:r w:rsidRPr="005B62AF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kis, középső</w:t>
      </w: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,</w:t>
      </w:r>
      <w:r w:rsidRPr="005B62AF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 nagycsoportos gyermekem számára 2020. 03. 23-tól az óvodai ügyeletet</w:t>
      </w: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.</w:t>
      </w:r>
    </w:p>
    <w:p w14:paraId="27B3AD35" w14:textId="77777777" w:rsidR="00490403" w:rsidRPr="005B62AF" w:rsidRDefault="00490403" w:rsidP="00490403">
      <w:pPr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</w:pPr>
    </w:p>
    <w:p w14:paraId="3308A525" w14:textId="77777777" w:rsidR="00490403" w:rsidRPr="005B62AF" w:rsidRDefault="00490403" w:rsidP="00490403">
      <w:pPr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</w:pPr>
    </w:p>
    <w:p w14:paraId="6DB43C94" w14:textId="77777777" w:rsidR="00490403" w:rsidRPr="005B62AF" w:rsidRDefault="00490403" w:rsidP="00490403">
      <w:pPr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</w:pPr>
      <w:r w:rsidRPr="005B62AF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Zsadány, 2020</w:t>
      </w: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.</w:t>
      </w:r>
      <w:r w:rsidRPr="005B62AF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  </w:t>
      </w:r>
    </w:p>
    <w:p w14:paraId="3684E630" w14:textId="77777777" w:rsidR="00490403" w:rsidRPr="005B62AF" w:rsidRDefault="00490403" w:rsidP="00490403">
      <w:pPr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</w:pPr>
    </w:p>
    <w:p w14:paraId="237F92FC" w14:textId="77777777" w:rsidR="00490403" w:rsidRPr="005B62AF" w:rsidRDefault="00490403" w:rsidP="00490403">
      <w:pPr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</w:pPr>
      <w:r w:rsidRPr="005B62AF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                                                                                           ……………………………..</w:t>
      </w:r>
    </w:p>
    <w:p w14:paraId="70369553" w14:textId="77777777" w:rsidR="00490403" w:rsidRPr="005B62AF" w:rsidRDefault="00490403" w:rsidP="00490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</w:pPr>
      <w:r w:rsidRPr="005B62AF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                                                                                              A szülő aláírása</w:t>
      </w:r>
    </w:p>
    <w:p w14:paraId="790B91CD" w14:textId="77777777" w:rsidR="00490403" w:rsidRDefault="00490403" w:rsidP="00490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E56107" w14:textId="77777777" w:rsidR="00490403" w:rsidRDefault="00490403" w:rsidP="00490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9C8379D" w14:textId="77777777" w:rsidR="00490403" w:rsidRPr="005B62AF" w:rsidRDefault="00490403" w:rsidP="00490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0A555B" w14:textId="77777777" w:rsidR="00490403" w:rsidRPr="005B62AF" w:rsidRDefault="00490403" w:rsidP="00490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pPr w:leftFromText="141" w:rightFromText="141" w:vertAnchor="text" w:horzAnchor="margin" w:tblpXSpec="center" w:tblpY="-66"/>
        <w:tblW w:w="100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454"/>
      </w:tblGrid>
      <w:tr w:rsidR="00490403" w:rsidRPr="005B62AF" w14:paraId="6C6173E3" w14:textId="77777777" w:rsidTr="00010BF8">
        <w:trPr>
          <w:trHeight w:val="1929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95D4D" w14:textId="77777777" w:rsidR="00490403" w:rsidRPr="005B62AF" w:rsidRDefault="00490403" w:rsidP="00010BF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62A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hu-HU"/>
              </w:rPr>
              <w:drawing>
                <wp:inline distT="0" distB="0" distL="0" distR="0" wp14:anchorId="574C81A9" wp14:editId="2D171B78">
                  <wp:extent cx="1562100" cy="1038225"/>
                  <wp:effectExtent l="0" t="0" r="0" b="952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D1344" w14:textId="77777777" w:rsidR="00490403" w:rsidRPr="005B62AF" w:rsidRDefault="00490403" w:rsidP="00010BF8">
            <w:pPr>
              <w:suppressAutoHyphens/>
              <w:spacing w:after="0" w:line="240" w:lineRule="auto"/>
              <w:jc w:val="center"/>
              <w:rPr>
                <w:rFonts w:ascii="Curlz MT" w:eastAsia="Times New Roman" w:hAnsi="Curlz MT" w:cs="Times New Roman"/>
                <w:sz w:val="40"/>
                <w:szCs w:val="40"/>
                <w:lang w:eastAsia="ar-SA"/>
              </w:rPr>
            </w:pPr>
          </w:p>
          <w:p w14:paraId="1DD8C556" w14:textId="77777777" w:rsidR="00490403" w:rsidRPr="005B62AF" w:rsidRDefault="00490403" w:rsidP="00010BF8">
            <w:pPr>
              <w:suppressAutoHyphens/>
              <w:spacing w:after="0" w:line="240" w:lineRule="auto"/>
              <w:jc w:val="center"/>
              <w:rPr>
                <w:rFonts w:ascii="Curlz MT" w:eastAsia="Times New Roman" w:hAnsi="Curlz MT" w:cs="Times New Roman"/>
                <w:bCs/>
                <w:sz w:val="40"/>
                <w:szCs w:val="40"/>
                <w:lang w:eastAsia="ar-SA"/>
              </w:rPr>
            </w:pPr>
            <w:r w:rsidRPr="005B62AF">
              <w:rPr>
                <w:rFonts w:ascii="Curlz MT" w:eastAsia="Times New Roman" w:hAnsi="Curlz MT" w:cs="Times New Roman"/>
                <w:sz w:val="40"/>
                <w:szCs w:val="40"/>
                <w:lang w:eastAsia="ar-SA"/>
              </w:rPr>
              <w:t>Zsadányi Tündérkert Óvoda</w:t>
            </w:r>
          </w:p>
          <w:p w14:paraId="20173F79" w14:textId="77777777" w:rsidR="00490403" w:rsidRPr="005B62AF" w:rsidRDefault="00490403" w:rsidP="00010BF8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6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5537 Zsadány, Béke út 56.</w:t>
            </w:r>
          </w:p>
          <w:p w14:paraId="36EAC685" w14:textId="77777777" w:rsidR="00490403" w:rsidRPr="005B62AF" w:rsidRDefault="00490403" w:rsidP="00010BF8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hyperlink r:id="rId6" w:history="1">
              <w:r w:rsidRPr="005B62AF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zsadanyiovi@gmail.hu</w:t>
              </w:r>
            </w:hyperlink>
          </w:p>
          <w:p w14:paraId="67CEB3AE" w14:textId="77777777" w:rsidR="00490403" w:rsidRPr="005B62AF" w:rsidRDefault="00490403" w:rsidP="00010BF8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B62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OM: 201 770</w:t>
            </w:r>
          </w:p>
          <w:p w14:paraId="7FD01278" w14:textId="77777777" w:rsidR="00490403" w:rsidRPr="005B62AF" w:rsidRDefault="00490403" w:rsidP="00010B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71A7B3B0" w14:textId="77777777" w:rsidR="00490403" w:rsidRPr="005B62AF" w:rsidRDefault="00490403" w:rsidP="00490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hu-HU"/>
        </w:rPr>
      </w:pPr>
      <w:r w:rsidRPr="005B62AF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eastAsia="hu-HU"/>
        </w:rPr>
        <w:t>Óvodai ügyelet igénylése a koronavírussal kapcsolatos  45/2020. (III. 14.) Kormányrendelet rendelet 2.§ alapján</w:t>
      </w:r>
    </w:p>
    <w:p w14:paraId="49A55A40" w14:textId="77777777" w:rsidR="00490403" w:rsidRPr="005B62AF" w:rsidRDefault="00490403" w:rsidP="00490403">
      <w:pPr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</w:pPr>
    </w:p>
    <w:p w14:paraId="67843811" w14:textId="77777777" w:rsidR="00490403" w:rsidRPr="005B62AF" w:rsidRDefault="00490403" w:rsidP="00490403">
      <w:pPr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</w:pPr>
      <w:r w:rsidRPr="005B62AF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Alulírott szülő név: …………………………………………………………………………</w:t>
      </w:r>
    </w:p>
    <w:p w14:paraId="5667D6D1" w14:textId="77777777" w:rsidR="00490403" w:rsidRPr="005B62AF" w:rsidRDefault="00490403" w:rsidP="00490403">
      <w:pPr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</w:pPr>
    </w:p>
    <w:p w14:paraId="68A8E651" w14:textId="77777777" w:rsidR="00490403" w:rsidRPr="005B62AF" w:rsidRDefault="00490403" w:rsidP="00490403">
      <w:pPr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</w:pPr>
      <w:r w:rsidRPr="005B62AF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A koronavírussal kapcsolatos óvintézkedésekről szóló intézményvezetői tájékoztatót tudomásul vettem</w:t>
      </w: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,</w:t>
      </w:r>
      <w:r w:rsidRPr="005B62AF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 a Zsadányi Tündérkert Óvoda </w:t>
      </w: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ü</w:t>
      </w:r>
      <w:r w:rsidRPr="005B62AF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gyeleti endjét megismertem</w:t>
      </w: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.</w:t>
      </w:r>
    </w:p>
    <w:p w14:paraId="32989BD3" w14:textId="77777777" w:rsidR="00490403" w:rsidRPr="005B62AF" w:rsidRDefault="00490403" w:rsidP="00490403">
      <w:pPr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</w:pPr>
    </w:p>
    <w:p w14:paraId="239EC4CC" w14:textId="77777777" w:rsidR="00490403" w:rsidRPr="005B62AF" w:rsidRDefault="00490403" w:rsidP="00490403">
      <w:pPr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</w:pPr>
      <w:r w:rsidRPr="005B62AF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Alulírott szülő igénylem …………………………………………………………………nevű </w:t>
      </w:r>
    </w:p>
    <w:p w14:paraId="1CF0831A" w14:textId="77777777" w:rsidR="00490403" w:rsidRPr="005B62AF" w:rsidRDefault="00490403" w:rsidP="00490403">
      <w:pPr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</w:pPr>
    </w:p>
    <w:p w14:paraId="51E250BD" w14:textId="77777777" w:rsidR="00490403" w:rsidRDefault="00490403" w:rsidP="00490403">
      <w:pPr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</w:pPr>
      <w:r w:rsidRPr="005B62AF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kis, középső</w:t>
      </w: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,</w:t>
      </w:r>
      <w:r w:rsidRPr="005B62AF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 nagycsoportos gyermekem számára 2020. 03. 23-tól az óvodai ügyeletet</w:t>
      </w: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.</w:t>
      </w:r>
    </w:p>
    <w:p w14:paraId="724049C2" w14:textId="77777777" w:rsidR="00490403" w:rsidRPr="005B62AF" w:rsidRDefault="00490403" w:rsidP="00490403">
      <w:pPr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</w:pPr>
    </w:p>
    <w:p w14:paraId="275A9548" w14:textId="77777777" w:rsidR="00490403" w:rsidRPr="005B62AF" w:rsidRDefault="00490403" w:rsidP="00490403">
      <w:pPr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</w:pPr>
    </w:p>
    <w:p w14:paraId="591DC418" w14:textId="77777777" w:rsidR="00490403" w:rsidRPr="005B62AF" w:rsidRDefault="00490403" w:rsidP="00490403">
      <w:pPr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</w:pPr>
      <w:r w:rsidRPr="005B62AF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Zsadány, 2020</w:t>
      </w:r>
      <w:r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>.</w:t>
      </w:r>
      <w:r w:rsidRPr="005B62AF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  </w:t>
      </w:r>
    </w:p>
    <w:p w14:paraId="65F8BDDC" w14:textId="77777777" w:rsidR="00490403" w:rsidRPr="005B62AF" w:rsidRDefault="00490403" w:rsidP="00490403">
      <w:pPr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</w:pPr>
    </w:p>
    <w:p w14:paraId="12988567" w14:textId="77777777" w:rsidR="00490403" w:rsidRPr="005B62AF" w:rsidRDefault="00490403" w:rsidP="00490403">
      <w:pPr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</w:pPr>
      <w:r w:rsidRPr="005B62AF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                                                                                           ……………………………..</w:t>
      </w:r>
    </w:p>
    <w:p w14:paraId="00428A27" w14:textId="77777777" w:rsidR="00490403" w:rsidRPr="005B62AF" w:rsidRDefault="00490403" w:rsidP="004904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</w:pPr>
      <w:r w:rsidRPr="005B62AF">
        <w:rPr>
          <w:rFonts w:ascii="Times New Roman" w:eastAsia="Times New Roman" w:hAnsi="Times New Roman" w:cs="Times New Roman"/>
          <w:color w:val="1C1E21"/>
          <w:sz w:val="24"/>
          <w:szCs w:val="24"/>
          <w:lang w:eastAsia="hu-HU"/>
        </w:rPr>
        <w:t xml:space="preserve">                                                                                              A szülő aláírása</w:t>
      </w:r>
    </w:p>
    <w:p w14:paraId="1AE1B2C0" w14:textId="77777777" w:rsidR="00922BB2" w:rsidRDefault="00922BB2">
      <w:bookmarkStart w:id="0" w:name="_GoBack"/>
      <w:bookmarkEnd w:id="0"/>
    </w:p>
    <w:sectPr w:rsidR="00922BB2" w:rsidSect="005B62AF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B2"/>
    <w:rsid w:val="00490403"/>
    <w:rsid w:val="0092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0F245-9486-4898-B0B3-05F62517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040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sadanyiovi@gmail.hu" TargetMode="External"/><Relationship Id="rId5" Type="http://schemas.openxmlformats.org/officeDocument/2006/relationships/hyperlink" Target="mailto:zsadanyiovi@gmail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Napkjözi Otthonos Óvoda</dc:creator>
  <cp:keywords/>
  <dc:description/>
  <cp:lastModifiedBy>Napkjözi Otthonos Óvoda</cp:lastModifiedBy>
  <cp:revision>2</cp:revision>
  <dcterms:created xsi:type="dcterms:W3CDTF">2020-03-19T11:25:00Z</dcterms:created>
  <dcterms:modified xsi:type="dcterms:W3CDTF">2020-03-19T11:25:00Z</dcterms:modified>
</cp:coreProperties>
</file>